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7331" w14:textId="50834C1D" w:rsidR="00C77975" w:rsidRPr="00AB0F66" w:rsidRDefault="001A3746" w:rsidP="00AB0F66">
      <w:pPr>
        <w:pStyle w:val="Bezmezer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 z jednání VV OSH Praha – východ</w:t>
      </w:r>
    </w:p>
    <w:p w14:paraId="44A159A3" w14:textId="07DE2628" w:rsidR="001A3746" w:rsidRPr="00AB0F66" w:rsidRDefault="00C77975" w:rsidP="00AB0F66">
      <w:pPr>
        <w:pStyle w:val="Bezmezer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z výjezdního zasedání v Mukařově</w:t>
      </w:r>
    </w:p>
    <w:p w14:paraId="7CF8A844" w14:textId="0BF35921" w:rsidR="001A3746" w:rsidRPr="00AB0F66" w:rsidRDefault="001A3746" w:rsidP="00AB0F66">
      <w:pPr>
        <w:pStyle w:val="Bezmezer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dne </w:t>
      </w:r>
      <w:r w:rsidR="00DF7DC2"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AA34A0"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F7DC2"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AA34A0"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. 202</w:t>
      </w:r>
      <w:r w:rsidR="00DF7DC2" w:rsidRPr="00AB0F6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0BE83D3" w14:textId="77777777" w:rsidR="008A0FBF" w:rsidRPr="00AB0F66" w:rsidRDefault="008A0FBF" w:rsidP="00AB0F66">
      <w:pPr>
        <w:pStyle w:val="Bezmezer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3A4F0" w14:textId="2CE461A9" w:rsidR="00E43DC4" w:rsidRPr="00AB0F66" w:rsidRDefault="00E43DC4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Přítomn</w:t>
      </w:r>
      <w:r w:rsidR="00AB0F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0F66">
        <w:rPr>
          <w:rFonts w:ascii="Times New Roman" w:hAnsi="Times New Roman" w:cs="Times New Roman"/>
          <w:sz w:val="24"/>
          <w:szCs w:val="24"/>
        </w:rPr>
        <w:t xml:space="preserve"> </w:t>
      </w:r>
      <w:r w:rsidR="00FF2FBA" w:rsidRPr="00AB0F66">
        <w:rPr>
          <w:rFonts w:ascii="Times New Roman" w:hAnsi="Times New Roman" w:cs="Times New Roman"/>
          <w:sz w:val="24"/>
          <w:szCs w:val="24"/>
        </w:rPr>
        <w:t xml:space="preserve">Šindelářová Zdenka, Stehlík Karel, Kubát Jan, </w:t>
      </w:r>
      <w:r w:rsidR="0033317C" w:rsidRPr="00AB0F66">
        <w:rPr>
          <w:rFonts w:ascii="Times New Roman" w:hAnsi="Times New Roman" w:cs="Times New Roman"/>
          <w:sz w:val="24"/>
          <w:szCs w:val="24"/>
        </w:rPr>
        <w:t>Brabec Josef, Šafránek Milan, Šindelář Miroslav, Tomeček Libor, Tomečková Martina, Pokorný František</w:t>
      </w:r>
    </w:p>
    <w:p w14:paraId="264B5990" w14:textId="486B0C33" w:rsidR="00E43DC4" w:rsidRPr="00AB0F66" w:rsidRDefault="00E43DC4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Omluveni</w:t>
      </w:r>
      <w:r w:rsidRPr="00AB0F66">
        <w:rPr>
          <w:rFonts w:ascii="Times New Roman" w:hAnsi="Times New Roman" w:cs="Times New Roman"/>
          <w:sz w:val="24"/>
          <w:szCs w:val="24"/>
        </w:rPr>
        <w:t xml:space="preserve">: </w:t>
      </w:r>
      <w:r w:rsidR="00D93F66" w:rsidRPr="00AB0F66">
        <w:rPr>
          <w:rFonts w:ascii="Times New Roman" w:hAnsi="Times New Roman" w:cs="Times New Roman"/>
          <w:sz w:val="24"/>
          <w:szCs w:val="24"/>
        </w:rPr>
        <w:t xml:space="preserve">p. Králík, p. </w:t>
      </w:r>
      <w:r w:rsidR="00C77975" w:rsidRPr="00AB0F66">
        <w:rPr>
          <w:rFonts w:ascii="Times New Roman" w:hAnsi="Times New Roman" w:cs="Times New Roman"/>
          <w:sz w:val="24"/>
          <w:szCs w:val="24"/>
        </w:rPr>
        <w:t>Tomek</w:t>
      </w:r>
      <w:r w:rsidR="00D93F66" w:rsidRPr="00AB0F66">
        <w:rPr>
          <w:rFonts w:ascii="Times New Roman" w:hAnsi="Times New Roman" w:cs="Times New Roman"/>
          <w:sz w:val="24"/>
          <w:szCs w:val="24"/>
        </w:rPr>
        <w:t>, p. Křížek</w:t>
      </w:r>
      <w:r w:rsidR="00581268">
        <w:rPr>
          <w:rFonts w:ascii="Times New Roman" w:hAnsi="Times New Roman" w:cs="Times New Roman"/>
          <w:sz w:val="24"/>
          <w:szCs w:val="24"/>
        </w:rPr>
        <w:t>, p. Dušek,</w:t>
      </w:r>
    </w:p>
    <w:p w14:paraId="2D84E32A" w14:textId="1C025316" w:rsidR="006655D2" w:rsidRPr="00AB0F66" w:rsidRDefault="006655D2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Neomluveni:</w:t>
      </w:r>
      <w:r w:rsidRPr="00AB0F66">
        <w:rPr>
          <w:rFonts w:ascii="Times New Roman" w:hAnsi="Times New Roman" w:cs="Times New Roman"/>
          <w:sz w:val="24"/>
          <w:szCs w:val="24"/>
        </w:rPr>
        <w:t xml:space="preserve"> </w:t>
      </w:r>
      <w:r w:rsidR="00581268">
        <w:rPr>
          <w:rFonts w:ascii="Times New Roman" w:hAnsi="Times New Roman" w:cs="Times New Roman"/>
          <w:sz w:val="24"/>
          <w:szCs w:val="24"/>
        </w:rPr>
        <w:t>p. Strnad, p. Kršňák</w:t>
      </w:r>
    </w:p>
    <w:p w14:paraId="5D9AE2D4" w14:textId="77777777" w:rsidR="00E43DC4" w:rsidRPr="00AB0F66" w:rsidRDefault="00E43DC4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B9FEB" w14:textId="5088A074" w:rsidR="006655D2" w:rsidRPr="00AB0F66" w:rsidRDefault="006655D2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Ověřovatelé zápisu:</w:t>
      </w:r>
      <w:r w:rsidRPr="00AB0F66">
        <w:rPr>
          <w:rFonts w:ascii="Times New Roman" w:hAnsi="Times New Roman" w:cs="Times New Roman"/>
          <w:sz w:val="24"/>
          <w:szCs w:val="24"/>
        </w:rPr>
        <w:t xml:space="preserve"> </w:t>
      </w:r>
      <w:r w:rsidR="00BE704A" w:rsidRPr="00AB0F66">
        <w:rPr>
          <w:rFonts w:ascii="Times New Roman" w:hAnsi="Times New Roman" w:cs="Times New Roman"/>
          <w:sz w:val="24"/>
          <w:szCs w:val="24"/>
        </w:rPr>
        <w:t xml:space="preserve">p. </w:t>
      </w:r>
      <w:r w:rsidR="00C77975" w:rsidRPr="00AB0F66">
        <w:rPr>
          <w:rFonts w:ascii="Times New Roman" w:hAnsi="Times New Roman" w:cs="Times New Roman"/>
          <w:sz w:val="24"/>
          <w:szCs w:val="24"/>
        </w:rPr>
        <w:t>Šindelář</w:t>
      </w:r>
      <w:r w:rsidR="00BE704A" w:rsidRPr="00AB0F66">
        <w:rPr>
          <w:rFonts w:ascii="Times New Roman" w:hAnsi="Times New Roman" w:cs="Times New Roman"/>
          <w:sz w:val="24"/>
          <w:szCs w:val="24"/>
        </w:rPr>
        <w:t xml:space="preserve">, </w:t>
      </w:r>
      <w:r w:rsidR="00AA34A0" w:rsidRPr="00AB0F66">
        <w:rPr>
          <w:rFonts w:ascii="Times New Roman" w:hAnsi="Times New Roman" w:cs="Times New Roman"/>
          <w:sz w:val="24"/>
          <w:szCs w:val="24"/>
        </w:rPr>
        <w:t xml:space="preserve">p. </w:t>
      </w:r>
      <w:r w:rsidR="00C77975" w:rsidRPr="00AB0F66">
        <w:rPr>
          <w:rFonts w:ascii="Times New Roman" w:hAnsi="Times New Roman" w:cs="Times New Roman"/>
          <w:sz w:val="24"/>
          <w:szCs w:val="24"/>
        </w:rPr>
        <w:t>Tomeček</w:t>
      </w:r>
    </w:p>
    <w:p w14:paraId="7F02D628" w14:textId="0BABC325" w:rsidR="001A3746" w:rsidRPr="00AB0F66" w:rsidRDefault="001A3746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42885" w14:textId="38A05161" w:rsidR="008A0FBF" w:rsidRPr="00AB0F66" w:rsidRDefault="00E43DC4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Hosté: </w:t>
      </w:r>
    </w:p>
    <w:p w14:paraId="1AC84784" w14:textId="77777777" w:rsidR="00FC4E11" w:rsidRPr="00AB0F66" w:rsidRDefault="00FC4E1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EA9EE" w14:textId="77777777" w:rsidR="00D07E96" w:rsidRPr="00AB0F66" w:rsidRDefault="00D07E96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Program jednání:</w:t>
      </w:r>
    </w:p>
    <w:p w14:paraId="6B6B87B6" w14:textId="4AEBE40C" w:rsidR="00AA34A0" w:rsidRPr="00AB0F66" w:rsidRDefault="005F2F13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>Kontrola zápisu z posledního jednání VV OSH</w:t>
      </w:r>
    </w:p>
    <w:p w14:paraId="17424555" w14:textId="16561FD0" w:rsidR="00AA34A0" w:rsidRPr="00AB0F66" w:rsidRDefault="00C77975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>Informace k</w:t>
      </w:r>
      <w:r w:rsidR="009B5CEA">
        <w:rPr>
          <w:rFonts w:ascii="Times New Roman" w:eastAsia="Times New Roman" w:hAnsi="Times New Roman"/>
          <w:sz w:val="24"/>
          <w:szCs w:val="24"/>
        </w:rPr>
        <w:t>e</w:t>
      </w:r>
      <w:r w:rsidRPr="00AB0F66">
        <w:rPr>
          <w:rFonts w:ascii="Times New Roman" w:eastAsia="Times New Roman" w:hAnsi="Times New Roman"/>
          <w:sz w:val="24"/>
          <w:szCs w:val="24"/>
        </w:rPr>
        <w:t> </w:t>
      </w:r>
      <w:r w:rsidR="009B5CEA">
        <w:rPr>
          <w:rFonts w:ascii="Times New Roman" w:eastAsia="Times New Roman" w:hAnsi="Times New Roman"/>
          <w:sz w:val="24"/>
          <w:szCs w:val="24"/>
        </w:rPr>
        <w:t>S</w:t>
      </w:r>
      <w:r w:rsidRPr="00AB0F66">
        <w:rPr>
          <w:rFonts w:ascii="Times New Roman" w:eastAsia="Times New Roman" w:hAnsi="Times New Roman"/>
          <w:sz w:val="24"/>
          <w:szCs w:val="24"/>
        </w:rPr>
        <w:t>hromáždění představitelů OSH Praha</w:t>
      </w:r>
      <w:r w:rsidR="009B5CEA">
        <w:rPr>
          <w:rFonts w:ascii="Times New Roman" w:eastAsia="Times New Roman" w:hAnsi="Times New Roman"/>
          <w:sz w:val="24"/>
          <w:szCs w:val="24"/>
        </w:rPr>
        <w:t>-</w:t>
      </w:r>
      <w:r w:rsidRPr="00AB0F66">
        <w:rPr>
          <w:rFonts w:ascii="Times New Roman" w:eastAsia="Times New Roman" w:hAnsi="Times New Roman"/>
          <w:sz w:val="24"/>
          <w:szCs w:val="24"/>
        </w:rPr>
        <w:t>východ</w:t>
      </w:r>
    </w:p>
    <w:p w14:paraId="6D8B9242" w14:textId="18CF951C" w:rsidR="00C77975" w:rsidRPr="00AB0F66" w:rsidRDefault="00C77975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 xml:space="preserve">Návrhy na ocenění </w:t>
      </w:r>
    </w:p>
    <w:p w14:paraId="7FD9B1DF" w14:textId="768E13FB" w:rsidR="00245DD1" w:rsidRPr="00AB0F66" w:rsidRDefault="00245DD1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 xml:space="preserve">Valné hromady okrsků a </w:t>
      </w:r>
      <w:r w:rsidR="00BF4619" w:rsidRPr="00AB0F66">
        <w:rPr>
          <w:rFonts w:ascii="Times New Roman" w:eastAsia="Times New Roman" w:hAnsi="Times New Roman"/>
          <w:sz w:val="24"/>
          <w:szCs w:val="24"/>
        </w:rPr>
        <w:t>sborů – termíny</w:t>
      </w:r>
    </w:p>
    <w:p w14:paraId="3AA92282" w14:textId="56A2F9F0" w:rsidR="004366F6" w:rsidRPr="00AB0F66" w:rsidRDefault="00C77975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>S</w:t>
      </w:r>
      <w:r w:rsidR="004366F6" w:rsidRPr="00AB0F66">
        <w:rPr>
          <w:rFonts w:ascii="Times New Roman" w:eastAsia="Times New Roman" w:hAnsi="Times New Roman"/>
          <w:sz w:val="24"/>
          <w:szCs w:val="24"/>
        </w:rPr>
        <w:t>etkání Zasloužilých hasičů Praha</w:t>
      </w:r>
      <w:r w:rsidR="00AB0F66">
        <w:rPr>
          <w:rFonts w:ascii="Times New Roman" w:eastAsia="Times New Roman" w:hAnsi="Times New Roman"/>
          <w:sz w:val="24"/>
          <w:szCs w:val="24"/>
        </w:rPr>
        <w:t>-</w:t>
      </w:r>
      <w:r w:rsidR="004366F6" w:rsidRPr="00AB0F66">
        <w:rPr>
          <w:rFonts w:ascii="Times New Roman" w:eastAsia="Times New Roman" w:hAnsi="Times New Roman"/>
          <w:sz w:val="24"/>
          <w:szCs w:val="24"/>
        </w:rPr>
        <w:t>východ</w:t>
      </w:r>
    </w:p>
    <w:p w14:paraId="4667C372" w14:textId="17CA70B2" w:rsidR="00AA34A0" w:rsidRPr="00AB0F66" w:rsidRDefault="00BF4619" w:rsidP="00AB0F66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0F66">
        <w:rPr>
          <w:rFonts w:ascii="Times New Roman" w:eastAsia="Times New Roman" w:hAnsi="Times New Roman"/>
          <w:sz w:val="24"/>
          <w:szCs w:val="24"/>
        </w:rPr>
        <w:t>Diskuze – Různé</w:t>
      </w:r>
    </w:p>
    <w:p w14:paraId="29969B95" w14:textId="44504A0D" w:rsidR="001B5D9E" w:rsidRPr="00AB0F66" w:rsidRDefault="001B5D9E" w:rsidP="00AB0F66">
      <w:pPr>
        <w:pStyle w:val="Bezmezer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08C2EB" w14:textId="694B22AC" w:rsidR="001901D7" w:rsidRPr="00AB0F66" w:rsidRDefault="00364063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Kontrola zápisu z posledního VV OSH</w:t>
      </w:r>
    </w:p>
    <w:p w14:paraId="027E2077" w14:textId="77777777" w:rsidR="00245DD1" w:rsidRPr="00AB0F66" w:rsidRDefault="00245DD1" w:rsidP="00AB0F66">
      <w:pPr>
        <w:pStyle w:val="Bezmezer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3A1CE" w14:textId="3BCBD31D" w:rsidR="00F92F09" w:rsidRPr="00AB0F66" w:rsidRDefault="00245DD1" w:rsidP="00AB0F66">
      <w:pPr>
        <w:pStyle w:val="Bezmezer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Bylo konstatováno, že kontrola proběhne na dalším zasedání VV</w:t>
      </w:r>
      <w:r w:rsidR="00AA34A0" w:rsidRPr="00AB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B76D6" w14:textId="380AD74B" w:rsidR="00B93DB9" w:rsidRPr="00AB0F66" w:rsidRDefault="00B93DB9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3323" w14:textId="010F3992" w:rsidR="00B93DB9" w:rsidRPr="00AB0F66" w:rsidRDefault="00B93DB9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62A" w:rsidRPr="00AB0F66">
        <w:rPr>
          <w:rFonts w:ascii="Times New Roman" w:hAnsi="Times New Roman" w:cs="Times New Roman"/>
          <w:b/>
          <w:bCs/>
          <w:sz w:val="24"/>
          <w:szCs w:val="24"/>
        </w:rPr>
        <w:t>Informace k</w:t>
      </w:r>
      <w:r w:rsidR="009B5C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362A" w:rsidRPr="00AB0F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0F66" w:rsidRPr="00AB0F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362A" w:rsidRPr="00AB0F66">
        <w:rPr>
          <w:rFonts w:ascii="Times New Roman" w:hAnsi="Times New Roman" w:cs="Times New Roman"/>
          <w:b/>
          <w:bCs/>
          <w:sz w:val="24"/>
          <w:szCs w:val="24"/>
        </w:rPr>
        <w:t>hromáždění představitelů sborů OSH Praha východ</w:t>
      </w:r>
      <w:r w:rsidR="00301280"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FB186" w14:textId="7CD6CD2A" w:rsidR="00AB0F66" w:rsidRP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Starostka OSH, pí. Zdenka Šindelářová, podala informaci o Shromáždění představitelů SDH, které se konalo v listopadu t. r. Na tomto shromáždění byla starostce OSH vyslovena zjevná nedůvěra ze strany některých přítomných zástupců SDH. Posléze byla paní starostkou tlumočena následná reakce </w:t>
      </w:r>
      <w:r w:rsidR="00362281">
        <w:rPr>
          <w:rFonts w:ascii="Times New Roman" w:hAnsi="Times New Roman" w:cs="Times New Roman"/>
          <w:sz w:val="24"/>
          <w:szCs w:val="24"/>
        </w:rPr>
        <w:t>p.</w:t>
      </w:r>
      <w:r w:rsidRPr="00AB0F66">
        <w:rPr>
          <w:rFonts w:ascii="Times New Roman" w:hAnsi="Times New Roman" w:cs="Times New Roman"/>
          <w:sz w:val="24"/>
          <w:szCs w:val="24"/>
        </w:rPr>
        <w:t>Duška z SDH Brandýs nad Labem a pana Šícha z SDH Stará Boleslav, kteří vyslovili písemný (formou e-mailu) nesouhlas s některými zapsanými informacemi, jež neodpovídají skutečnosti, a proto požadují změnu zápisu. Paní starostka informovala p. Duška a p. Š</w:t>
      </w:r>
      <w:r w:rsidR="00362281">
        <w:rPr>
          <w:rFonts w:ascii="Times New Roman" w:hAnsi="Times New Roman" w:cs="Times New Roman"/>
          <w:sz w:val="24"/>
          <w:szCs w:val="24"/>
        </w:rPr>
        <w:t>í</w:t>
      </w:r>
      <w:r w:rsidRPr="00AB0F66">
        <w:rPr>
          <w:rFonts w:ascii="Times New Roman" w:hAnsi="Times New Roman" w:cs="Times New Roman"/>
          <w:sz w:val="24"/>
          <w:szCs w:val="24"/>
        </w:rPr>
        <w:t xml:space="preserve">cha o skutečnosti, že zápis již byl ověřen formou per rollam ze strany ověřovatelů, tudíž jej nelze měnit. Veškerá doplnění či změny je možné udělat pouze dodatečnou přílohou k zápisu. </w:t>
      </w:r>
    </w:p>
    <w:p w14:paraId="52DD9514" w14:textId="77777777" w:rsidR="00AB0F66" w:rsidRP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2F14" w14:textId="77777777" w:rsid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Na základě výše uvedených skutečností získalo vedení OSH Praha-východ pocit výrazné nedůvěry, jež může mít vliv na další plnění povinností členů vedení OSH, neboť v důsledku vyhroceného jednání Shromáždění představitelů OSH ztrácí vedení okresního sdružení další motivaci ke své činnosti. </w:t>
      </w:r>
    </w:p>
    <w:p w14:paraId="095D4DBB" w14:textId="77777777" w:rsid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A1FDF" w14:textId="25D8CDD6" w:rsid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Z toho důvodu předkládá na tomto jednání svou rezignaci starostka OSH, pí. Zdenka Šindelářová, a dále oba náměstci starostky – p. Karel Stehlík a p. Jan Kubát. Rezignace vedení OSH Praha-východ je podána k dnešnímu dni, tj. k 8. 12. 2022. Všichni jmenovaní se zavazují plnit své povinnosti do Shromáždění představitelů sborů OSH Praha-východ, které se bude konat počátkem března 2023 a kdy dle čl. 37, odst. 5 Stanov SH ČMS bude zvoleno nové vedení OSH. Výkonný výbor OSH Praha-východ bere tyto uvedené rezignace na vědomí. </w:t>
      </w:r>
    </w:p>
    <w:p w14:paraId="5849FB58" w14:textId="77777777" w:rsidR="00AB0F66" w:rsidRP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7EB5" w14:textId="77777777" w:rsidR="00AB0F66" w:rsidRPr="00AB0F66" w:rsidRDefault="00AB0F66" w:rsidP="00AB0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Shromáždění představitelů OSH bude svoláno na nejbližším termínu jednání Výkonného výboru OSH v souladu se Stanovami SH ČMS a Jednacím řádem SH ČMS. Výkonný výbor </w:t>
      </w:r>
      <w:r w:rsidRPr="00AB0F66">
        <w:rPr>
          <w:rFonts w:ascii="Times New Roman" w:hAnsi="Times New Roman" w:cs="Times New Roman"/>
          <w:sz w:val="24"/>
          <w:szCs w:val="24"/>
        </w:rPr>
        <w:lastRenderedPageBreak/>
        <w:t xml:space="preserve">žádá SDH okresu Praha-východ, aby do svých Valných hromad zařadily tuto informaci a podávaly návrhy kandidátů na nového starostu OSH Praha-východ a jeho dva náměstky. </w:t>
      </w:r>
    </w:p>
    <w:p w14:paraId="33EE7C35" w14:textId="77777777" w:rsidR="00AB0F66" w:rsidRPr="00AB0F66" w:rsidRDefault="00AB0F66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5448E" w14:textId="407DC4AA" w:rsidR="00320880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K danému proběhla diskuze.</w:t>
      </w:r>
    </w:p>
    <w:p w14:paraId="58A0E1D2" w14:textId="77777777" w:rsidR="00640714" w:rsidRPr="00AB0F66" w:rsidRDefault="00640714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13686" w14:textId="3B411F72" w:rsidR="001901D7" w:rsidRPr="00AB0F66" w:rsidRDefault="00320880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Návrhy na ocenění členů SDH</w:t>
      </w:r>
    </w:p>
    <w:p w14:paraId="7FB5E3F0" w14:textId="77777777" w:rsidR="00320880" w:rsidRPr="00AB0F66" w:rsidRDefault="00320880" w:rsidP="00AB0F66">
      <w:pPr>
        <w:pStyle w:val="Bezmezer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50F3" w14:textId="455436B0" w:rsidR="00C0430C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Paní starostka přednesla VV návrhy na ocenění členů SDH </w:t>
      </w:r>
    </w:p>
    <w:p w14:paraId="5F2EF5A0" w14:textId="77777777" w:rsidR="00320880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 xml:space="preserve">SDH Kuří, SDH Doubek, SDH Mukařov, SDH Turkovice </w:t>
      </w:r>
    </w:p>
    <w:p w14:paraId="0E0F687D" w14:textId="22302FBE" w:rsidR="00320880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VV souhlasí s návrhy</w:t>
      </w:r>
    </w:p>
    <w:p w14:paraId="4AC2C678" w14:textId="6EE1FBE2" w:rsidR="00320880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SDH Nové Jirny – VV vrací návrhy na ocenění</w:t>
      </w:r>
      <w:r w:rsidR="00114422" w:rsidRPr="00AB0F66">
        <w:rPr>
          <w:rFonts w:ascii="Times New Roman" w:hAnsi="Times New Roman" w:cs="Times New Roman"/>
          <w:sz w:val="24"/>
          <w:szCs w:val="24"/>
        </w:rPr>
        <w:t xml:space="preserve"> ČU SHČMS a 2x ZMZ)</w:t>
      </w:r>
      <w:r w:rsidRPr="00AB0F66">
        <w:rPr>
          <w:rFonts w:ascii="Times New Roman" w:hAnsi="Times New Roman" w:cs="Times New Roman"/>
          <w:sz w:val="24"/>
          <w:szCs w:val="24"/>
        </w:rPr>
        <w:t xml:space="preserve"> zpět do SDH k doplněním a rozvinutím textu odůvodnění. Návrhy na ocenění nelze odůvodnit všeobecnými frázemi o členství a činnosti ve sboru. </w:t>
      </w:r>
    </w:p>
    <w:p w14:paraId="1E88E2A5" w14:textId="2B81EBE9" w:rsidR="001901D7" w:rsidRPr="00AB0F66" w:rsidRDefault="00320880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K danému tématu proběhla diskuze k odůvodněním a bylo konstatováno, že je nutnost kontroly napsaných odůvodněních a</w:t>
      </w:r>
      <w:r w:rsidR="00245DD1" w:rsidRPr="00AB0F66">
        <w:rPr>
          <w:rFonts w:ascii="Times New Roman" w:hAnsi="Times New Roman" w:cs="Times New Roman"/>
          <w:sz w:val="24"/>
          <w:szCs w:val="24"/>
        </w:rPr>
        <w:t xml:space="preserve"> pokud text nebude odpovídat pravidlům</w:t>
      </w:r>
      <w:r w:rsidR="0034648A" w:rsidRPr="00AB0F66">
        <w:rPr>
          <w:rFonts w:ascii="Times New Roman" w:hAnsi="Times New Roman" w:cs="Times New Roman"/>
          <w:sz w:val="24"/>
          <w:szCs w:val="24"/>
        </w:rPr>
        <w:t>,</w:t>
      </w:r>
      <w:r w:rsidR="00245DD1" w:rsidRPr="00AB0F66">
        <w:rPr>
          <w:rFonts w:ascii="Times New Roman" w:hAnsi="Times New Roman" w:cs="Times New Roman"/>
          <w:sz w:val="24"/>
          <w:szCs w:val="24"/>
        </w:rPr>
        <w:t xml:space="preserve"> bude se návrh vracet k doplnění.</w:t>
      </w:r>
    </w:p>
    <w:p w14:paraId="2EF445FD" w14:textId="77777777" w:rsidR="001901D7" w:rsidRPr="00AB0F66" w:rsidRDefault="001901D7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FEA2B" w14:textId="2AFE3798" w:rsidR="001901D7" w:rsidRPr="00AB0F66" w:rsidRDefault="00245DD1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Valné hromady okrsků a sborů  </w:t>
      </w:r>
    </w:p>
    <w:p w14:paraId="640975AD" w14:textId="77777777" w:rsidR="00245DD1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5BFA" w14:textId="75A78BDF" w:rsidR="00D4145C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Starostka informovala o termínech valných hromad okrsků a sborů a delegovala členy VV na dané termíny.</w:t>
      </w:r>
    </w:p>
    <w:p w14:paraId="37ADD90E" w14:textId="236CCF6B" w:rsidR="00245DD1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E13D7" w14:textId="7E2ED00D" w:rsidR="00245DD1" w:rsidRPr="00AB0F66" w:rsidRDefault="00245DD1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 xml:space="preserve">Setkání Zasloužilých hasičů OSH Praha východ </w:t>
      </w:r>
    </w:p>
    <w:p w14:paraId="64F0835F" w14:textId="79ECCF11" w:rsidR="00245DD1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AD2D" w14:textId="119D5212" w:rsidR="00245DD1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Po zasedání VV proběhne setkání se zasloužilými hasiči a hasičkami OSH Praha východ v Hasičské zbrojnici v Mukařově.</w:t>
      </w:r>
    </w:p>
    <w:p w14:paraId="5B62454B" w14:textId="64093665" w:rsidR="00245DD1" w:rsidRPr="00AB0F66" w:rsidRDefault="00245DD1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8ACF6" w14:textId="3B7AF215" w:rsidR="00245DD1" w:rsidRPr="00AB0F66" w:rsidRDefault="00245DD1" w:rsidP="00AB0F66">
      <w:pPr>
        <w:pStyle w:val="Bezmezer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hAnsi="Times New Roman" w:cs="Times New Roman"/>
          <w:b/>
          <w:bCs/>
          <w:sz w:val="24"/>
          <w:szCs w:val="24"/>
        </w:rPr>
        <w:t>Diskuze</w:t>
      </w:r>
    </w:p>
    <w:p w14:paraId="358BA11E" w14:textId="52701D21" w:rsidR="0034648A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Slovo si vzal p. Šafránek a informoval, že se udivuje nad jednáním člena VV p. Králíka, který na shromáždění představitelů sboru vystupoval proti VV</w:t>
      </w:r>
      <w:r w:rsidR="00AB0F66">
        <w:rPr>
          <w:rFonts w:ascii="Times New Roman" w:hAnsi="Times New Roman" w:cs="Times New Roman"/>
          <w:sz w:val="24"/>
          <w:szCs w:val="24"/>
        </w:rPr>
        <w:t>,</w:t>
      </w:r>
      <w:r w:rsidRPr="00AB0F66">
        <w:rPr>
          <w:rFonts w:ascii="Times New Roman" w:hAnsi="Times New Roman" w:cs="Times New Roman"/>
          <w:sz w:val="24"/>
          <w:szCs w:val="24"/>
        </w:rPr>
        <w:t xml:space="preserve"> a dále konstatuje, že OSH Praha</w:t>
      </w:r>
      <w:r w:rsidR="00AB0F66">
        <w:rPr>
          <w:rFonts w:ascii="Times New Roman" w:hAnsi="Times New Roman" w:cs="Times New Roman"/>
          <w:sz w:val="24"/>
          <w:szCs w:val="24"/>
        </w:rPr>
        <w:t>-v</w:t>
      </w:r>
      <w:r w:rsidRPr="00AB0F66">
        <w:rPr>
          <w:rFonts w:ascii="Times New Roman" w:hAnsi="Times New Roman" w:cs="Times New Roman"/>
          <w:sz w:val="24"/>
          <w:szCs w:val="24"/>
        </w:rPr>
        <w:t>ýchod si udělal</w:t>
      </w:r>
      <w:r w:rsidR="00AB0F66">
        <w:rPr>
          <w:rFonts w:ascii="Times New Roman" w:hAnsi="Times New Roman" w:cs="Times New Roman"/>
          <w:sz w:val="24"/>
          <w:szCs w:val="24"/>
        </w:rPr>
        <w:t>o</w:t>
      </w:r>
      <w:r w:rsidRPr="00AB0F66">
        <w:rPr>
          <w:rFonts w:ascii="Times New Roman" w:hAnsi="Times New Roman" w:cs="Times New Roman"/>
          <w:sz w:val="24"/>
          <w:szCs w:val="24"/>
        </w:rPr>
        <w:t xml:space="preserve"> velkou ostudu před ostatními okresy, které pochopily nutnost navýšení členských příspěvků a částka 150,-Kč za rok je únosná pro všechny</w:t>
      </w:r>
    </w:p>
    <w:p w14:paraId="404FC480" w14:textId="77777777" w:rsidR="0034648A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CFCF" w14:textId="77777777" w:rsidR="0034648A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Z tohoto důvodu se rozhodl rezignovat na vedoucího rady represe k dnešnímu dni 8. 12. 2022.</w:t>
      </w:r>
    </w:p>
    <w:p w14:paraId="14C9686E" w14:textId="18914F59" w:rsidR="0034648A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Své povinnosti bude plnit do jarního shromáždění představitelů sborů</w:t>
      </w:r>
      <w:r w:rsidR="00BA7791" w:rsidRPr="00AB0F66">
        <w:rPr>
          <w:rFonts w:ascii="Times New Roman" w:hAnsi="Times New Roman" w:cs="Times New Roman"/>
          <w:sz w:val="24"/>
          <w:szCs w:val="24"/>
        </w:rPr>
        <w:t>.</w:t>
      </w:r>
    </w:p>
    <w:p w14:paraId="68AFF1EC" w14:textId="77777777" w:rsidR="0034648A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5D888" w14:textId="50E4B5F5" w:rsidR="00245DD1" w:rsidRPr="00AB0F66" w:rsidRDefault="0034648A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66">
        <w:rPr>
          <w:rFonts w:ascii="Times New Roman" w:hAnsi="Times New Roman" w:cs="Times New Roman"/>
          <w:sz w:val="24"/>
          <w:szCs w:val="24"/>
        </w:rPr>
        <w:t>Slovo si vzal p. Pokorný, který informoval VV o hasičích, kteří v posledním období zemřeli</w:t>
      </w:r>
      <w:r w:rsidR="00AB0F66">
        <w:rPr>
          <w:rFonts w:ascii="Times New Roman" w:hAnsi="Times New Roman" w:cs="Times New Roman"/>
          <w:sz w:val="24"/>
          <w:szCs w:val="24"/>
        </w:rPr>
        <w:t xml:space="preserve">, a sice </w:t>
      </w:r>
      <w:r w:rsidRPr="00AB0F66">
        <w:rPr>
          <w:rFonts w:ascii="Times New Roman" w:hAnsi="Times New Roman" w:cs="Times New Roman"/>
          <w:sz w:val="24"/>
          <w:szCs w:val="24"/>
        </w:rPr>
        <w:t>p.</w:t>
      </w:r>
      <w:r w:rsidR="00207EF1" w:rsidRPr="00AB0F66">
        <w:rPr>
          <w:rFonts w:ascii="Times New Roman" w:hAnsi="Times New Roman" w:cs="Times New Roman"/>
          <w:sz w:val="24"/>
          <w:szCs w:val="24"/>
        </w:rPr>
        <w:t xml:space="preserve"> Miloš</w:t>
      </w:r>
      <w:r w:rsidRPr="00AB0F66">
        <w:rPr>
          <w:rFonts w:ascii="Times New Roman" w:hAnsi="Times New Roman" w:cs="Times New Roman"/>
          <w:sz w:val="24"/>
          <w:szCs w:val="24"/>
        </w:rPr>
        <w:t xml:space="preserve"> Fridrich, </w:t>
      </w:r>
      <w:r w:rsidR="00207EF1" w:rsidRPr="00AB0F66">
        <w:rPr>
          <w:rFonts w:ascii="Times New Roman" w:hAnsi="Times New Roman" w:cs="Times New Roman"/>
          <w:sz w:val="24"/>
          <w:szCs w:val="24"/>
        </w:rPr>
        <w:t>SDH Čelákovice</w:t>
      </w:r>
      <w:r w:rsidR="00AB0F66">
        <w:rPr>
          <w:rFonts w:ascii="Times New Roman" w:hAnsi="Times New Roman" w:cs="Times New Roman"/>
          <w:sz w:val="24"/>
          <w:szCs w:val="24"/>
        </w:rPr>
        <w:t>,</w:t>
      </w:r>
      <w:r w:rsidR="00207EF1" w:rsidRPr="00AB0F66">
        <w:rPr>
          <w:rFonts w:ascii="Times New Roman" w:hAnsi="Times New Roman" w:cs="Times New Roman"/>
          <w:sz w:val="24"/>
          <w:szCs w:val="24"/>
        </w:rPr>
        <w:t xml:space="preserve"> a </w:t>
      </w:r>
      <w:r w:rsidRPr="00AB0F66">
        <w:rPr>
          <w:rFonts w:ascii="Times New Roman" w:hAnsi="Times New Roman" w:cs="Times New Roman"/>
          <w:sz w:val="24"/>
          <w:szCs w:val="24"/>
        </w:rPr>
        <w:t xml:space="preserve">p. </w:t>
      </w:r>
      <w:r w:rsidR="00207EF1" w:rsidRPr="00AB0F66">
        <w:rPr>
          <w:rFonts w:ascii="Times New Roman" w:hAnsi="Times New Roman" w:cs="Times New Roman"/>
          <w:sz w:val="24"/>
          <w:szCs w:val="24"/>
        </w:rPr>
        <w:t xml:space="preserve">Václav </w:t>
      </w:r>
      <w:r w:rsidRPr="00AB0F66">
        <w:rPr>
          <w:rFonts w:ascii="Times New Roman" w:hAnsi="Times New Roman" w:cs="Times New Roman"/>
          <w:sz w:val="24"/>
          <w:szCs w:val="24"/>
        </w:rPr>
        <w:t>Kobera</w:t>
      </w:r>
      <w:r w:rsidR="00AB0F66">
        <w:rPr>
          <w:rFonts w:ascii="Times New Roman" w:hAnsi="Times New Roman" w:cs="Times New Roman"/>
          <w:sz w:val="24"/>
          <w:szCs w:val="24"/>
        </w:rPr>
        <w:t>,</w:t>
      </w:r>
      <w:r w:rsidR="00207EF1" w:rsidRPr="00AB0F66">
        <w:rPr>
          <w:rFonts w:ascii="Times New Roman" w:hAnsi="Times New Roman" w:cs="Times New Roman"/>
          <w:sz w:val="24"/>
          <w:szCs w:val="24"/>
        </w:rPr>
        <w:t xml:space="preserve"> SDH Jenštejn</w:t>
      </w:r>
      <w:r w:rsidRPr="00AB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6D1E6" w14:textId="77777777" w:rsidR="00D4145C" w:rsidRPr="00AB0F66" w:rsidRDefault="00D4145C" w:rsidP="00AB0F66">
      <w:pPr>
        <w:pStyle w:val="Bezmez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5070" w14:textId="745C3E60" w:rsidR="0063046B" w:rsidRPr="00AB0F66" w:rsidRDefault="0063046B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C34D4" w14:textId="77777777" w:rsidR="00E552EB" w:rsidRPr="00AB0F66" w:rsidRDefault="00E552EB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3C38A" w14:textId="6A016442" w:rsidR="00A00D9A" w:rsidRPr="00AB0F66" w:rsidRDefault="00A00D9A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66">
        <w:rPr>
          <w:rFonts w:ascii="Times New Roman" w:eastAsia="Times New Roman" w:hAnsi="Times New Roman" w:cs="Times New Roman"/>
          <w:b/>
          <w:bCs/>
          <w:sz w:val="24"/>
          <w:szCs w:val="24"/>
        </w:rPr>
        <w:t>Zapsal</w:t>
      </w:r>
      <w:r w:rsidR="002863AD" w:rsidRPr="00AB0F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63AD" w:rsidRPr="00AB0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66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63AD" w:rsidRPr="00AB0F66">
        <w:rPr>
          <w:rFonts w:ascii="Times New Roman" w:eastAsia="Times New Roman" w:hAnsi="Times New Roman" w:cs="Times New Roman"/>
          <w:sz w:val="24"/>
          <w:szCs w:val="24"/>
        </w:rPr>
        <w:t xml:space="preserve">arel Stehlík                            </w:t>
      </w:r>
    </w:p>
    <w:p w14:paraId="35B15E36" w14:textId="3FF6951D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AC7CC" w14:textId="2B7C1A56" w:rsidR="00AB0F66" w:rsidRP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F66">
        <w:rPr>
          <w:rFonts w:ascii="Times New Roman" w:eastAsia="Times New Roman" w:hAnsi="Times New Roman" w:cs="Times New Roman"/>
          <w:b/>
          <w:bCs/>
          <w:sz w:val="24"/>
          <w:szCs w:val="24"/>
        </w:rPr>
        <w:t>Se zněním zápisu souhlasí:</w:t>
      </w:r>
    </w:p>
    <w:p w14:paraId="5F3FFD8C" w14:textId="77777777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0BB6D" w14:textId="40B6EB82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Miroslav Šindelář, ověřovatel zápisu: ………………………………………………</w:t>
      </w:r>
      <w:r w:rsidR="002863AD" w:rsidRPr="00AB0F6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15C9634" w14:textId="77777777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275E3" w14:textId="77777777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85601" w14:textId="77777777" w:rsidR="00AB0F66" w:rsidRDefault="00AB0F66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BBF7D" w14:textId="3EAFAEDD" w:rsidR="002863AD" w:rsidRPr="00AB0F66" w:rsidRDefault="002863AD" w:rsidP="00AB0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66">
        <w:rPr>
          <w:rFonts w:ascii="Times New Roman" w:eastAsia="Times New Roman" w:hAnsi="Times New Roman" w:cs="Times New Roman"/>
          <w:sz w:val="24"/>
          <w:szCs w:val="24"/>
        </w:rPr>
        <w:t>Libor Tomeček, ověřovatel zápisu: ………………………………………………..</w:t>
      </w:r>
    </w:p>
    <w:sectPr w:rsidR="002863AD" w:rsidRPr="00AB0F66" w:rsidSect="00B4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1" w15:restartNumberingAfterBreak="0">
    <w:nsid w:val="11D55F0E"/>
    <w:multiLevelType w:val="hybridMultilevel"/>
    <w:tmpl w:val="3AB21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A06"/>
    <w:multiLevelType w:val="hybridMultilevel"/>
    <w:tmpl w:val="3AB21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56B9"/>
    <w:multiLevelType w:val="hybridMultilevel"/>
    <w:tmpl w:val="85B4D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FB6"/>
    <w:multiLevelType w:val="hybridMultilevel"/>
    <w:tmpl w:val="45DC7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830"/>
    <w:multiLevelType w:val="hybridMultilevel"/>
    <w:tmpl w:val="97703D2A"/>
    <w:lvl w:ilvl="0" w:tplc="A2181F4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3EA5"/>
    <w:multiLevelType w:val="hybridMultilevel"/>
    <w:tmpl w:val="F71A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61C0"/>
    <w:multiLevelType w:val="hybridMultilevel"/>
    <w:tmpl w:val="8AF2ED2E"/>
    <w:lvl w:ilvl="0" w:tplc="993C00D8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D6AF8"/>
    <w:multiLevelType w:val="hybridMultilevel"/>
    <w:tmpl w:val="197AC0F8"/>
    <w:lvl w:ilvl="0" w:tplc="A42809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6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390505">
    <w:abstractNumId w:val="5"/>
  </w:num>
  <w:num w:numId="3" w16cid:durableId="1632977420">
    <w:abstractNumId w:val="2"/>
  </w:num>
  <w:num w:numId="4" w16cid:durableId="321548929">
    <w:abstractNumId w:val="1"/>
  </w:num>
  <w:num w:numId="5" w16cid:durableId="1824197132">
    <w:abstractNumId w:val="4"/>
  </w:num>
  <w:num w:numId="6" w16cid:durableId="1999575355">
    <w:abstractNumId w:val="6"/>
  </w:num>
  <w:num w:numId="7" w16cid:durableId="842281725">
    <w:abstractNumId w:val="3"/>
  </w:num>
  <w:num w:numId="8" w16cid:durableId="1698698691">
    <w:abstractNumId w:val="7"/>
  </w:num>
  <w:num w:numId="9" w16cid:durableId="144758255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F"/>
    <w:rsid w:val="000021D9"/>
    <w:rsid w:val="0000566F"/>
    <w:rsid w:val="00012BAD"/>
    <w:rsid w:val="00020856"/>
    <w:rsid w:val="0002663B"/>
    <w:rsid w:val="00026810"/>
    <w:rsid w:val="00031FE3"/>
    <w:rsid w:val="00033028"/>
    <w:rsid w:val="00033930"/>
    <w:rsid w:val="0003454E"/>
    <w:rsid w:val="00034739"/>
    <w:rsid w:val="00034EC2"/>
    <w:rsid w:val="000351E3"/>
    <w:rsid w:val="00041A88"/>
    <w:rsid w:val="0004307B"/>
    <w:rsid w:val="0005385D"/>
    <w:rsid w:val="0006329E"/>
    <w:rsid w:val="00065591"/>
    <w:rsid w:val="00067B1B"/>
    <w:rsid w:val="000822D6"/>
    <w:rsid w:val="0008304E"/>
    <w:rsid w:val="00086935"/>
    <w:rsid w:val="00087494"/>
    <w:rsid w:val="00091D79"/>
    <w:rsid w:val="00093B53"/>
    <w:rsid w:val="00094CB7"/>
    <w:rsid w:val="00094DD6"/>
    <w:rsid w:val="00096B14"/>
    <w:rsid w:val="000A2D9D"/>
    <w:rsid w:val="000A614D"/>
    <w:rsid w:val="000A7EFD"/>
    <w:rsid w:val="000A7F94"/>
    <w:rsid w:val="000B1A27"/>
    <w:rsid w:val="000B3B29"/>
    <w:rsid w:val="000C3689"/>
    <w:rsid w:val="000D3C45"/>
    <w:rsid w:val="000D7203"/>
    <w:rsid w:val="000D78A1"/>
    <w:rsid w:val="000E00E0"/>
    <w:rsid w:val="000E08B1"/>
    <w:rsid w:val="000E1827"/>
    <w:rsid w:val="000E2366"/>
    <w:rsid w:val="000E57E8"/>
    <w:rsid w:val="000F16E6"/>
    <w:rsid w:val="00100391"/>
    <w:rsid w:val="00101304"/>
    <w:rsid w:val="00106058"/>
    <w:rsid w:val="00107FDD"/>
    <w:rsid w:val="00110D5E"/>
    <w:rsid w:val="00114422"/>
    <w:rsid w:val="0011479C"/>
    <w:rsid w:val="0011557A"/>
    <w:rsid w:val="00117BB2"/>
    <w:rsid w:val="00117F0D"/>
    <w:rsid w:val="0012028C"/>
    <w:rsid w:val="00123A2E"/>
    <w:rsid w:val="0012617C"/>
    <w:rsid w:val="001266C8"/>
    <w:rsid w:val="00132E37"/>
    <w:rsid w:val="0013559F"/>
    <w:rsid w:val="00136516"/>
    <w:rsid w:val="00137BFD"/>
    <w:rsid w:val="00137E6C"/>
    <w:rsid w:val="00141565"/>
    <w:rsid w:val="00141E19"/>
    <w:rsid w:val="00146656"/>
    <w:rsid w:val="001502B5"/>
    <w:rsid w:val="001509D5"/>
    <w:rsid w:val="0015351A"/>
    <w:rsid w:val="00160066"/>
    <w:rsid w:val="00164944"/>
    <w:rsid w:val="00167284"/>
    <w:rsid w:val="001702F7"/>
    <w:rsid w:val="0017037A"/>
    <w:rsid w:val="00170383"/>
    <w:rsid w:val="00171C52"/>
    <w:rsid w:val="00172AE5"/>
    <w:rsid w:val="00174C52"/>
    <w:rsid w:val="00180CF3"/>
    <w:rsid w:val="0018341C"/>
    <w:rsid w:val="00183793"/>
    <w:rsid w:val="00185F00"/>
    <w:rsid w:val="001901D7"/>
    <w:rsid w:val="001906E2"/>
    <w:rsid w:val="00193A4F"/>
    <w:rsid w:val="00195283"/>
    <w:rsid w:val="001A3746"/>
    <w:rsid w:val="001A38EE"/>
    <w:rsid w:val="001A5977"/>
    <w:rsid w:val="001A6792"/>
    <w:rsid w:val="001B3646"/>
    <w:rsid w:val="001B4647"/>
    <w:rsid w:val="001B5D9E"/>
    <w:rsid w:val="001B7373"/>
    <w:rsid w:val="001B77A2"/>
    <w:rsid w:val="001C2038"/>
    <w:rsid w:val="001C2E10"/>
    <w:rsid w:val="001C3F2C"/>
    <w:rsid w:val="001C4536"/>
    <w:rsid w:val="001C4B60"/>
    <w:rsid w:val="001C50C8"/>
    <w:rsid w:val="001C72F3"/>
    <w:rsid w:val="001D1D26"/>
    <w:rsid w:val="001D26E2"/>
    <w:rsid w:val="001D427C"/>
    <w:rsid w:val="001D5A8B"/>
    <w:rsid w:val="001E0081"/>
    <w:rsid w:val="001E23D2"/>
    <w:rsid w:val="001E407C"/>
    <w:rsid w:val="001E7F0C"/>
    <w:rsid w:val="001F1AA5"/>
    <w:rsid w:val="001F1FBC"/>
    <w:rsid w:val="001F31C2"/>
    <w:rsid w:val="001F5A23"/>
    <w:rsid w:val="001F5F20"/>
    <w:rsid w:val="001F6997"/>
    <w:rsid w:val="001F7057"/>
    <w:rsid w:val="00200B3A"/>
    <w:rsid w:val="00201E7A"/>
    <w:rsid w:val="00202823"/>
    <w:rsid w:val="00206053"/>
    <w:rsid w:val="00207EF1"/>
    <w:rsid w:val="00211905"/>
    <w:rsid w:val="00211BD6"/>
    <w:rsid w:val="00211D65"/>
    <w:rsid w:val="00226AE6"/>
    <w:rsid w:val="00234518"/>
    <w:rsid w:val="00236003"/>
    <w:rsid w:val="00236F76"/>
    <w:rsid w:val="0024203D"/>
    <w:rsid w:val="002431A4"/>
    <w:rsid w:val="00243C91"/>
    <w:rsid w:val="002444A1"/>
    <w:rsid w:val="00245DD1"/>
    <w:rsid w:val="00246C38"/>
    <w:rsid w:val="00247566"/>
    <w:rsid w:val="00262C03"/>
    <w:rsid w:val="0026397C"/>
    <w:rsid w:val="0026632D"/>
    <w:rsid w:val="00272D2C"/>
    <w:rsid w:val="00273ACA"/>
    <w:rsid w:val="00273E91"/>
    <w:rsid w:val="00281387"/>
    <w:rsid w:val="00281C0E"/>
    <w:rsid w:val="0028227E"/>
    <w:rsid w:val="002863AD"/>
    <w:rsid w:val="00286C3A"/>
    <w:rsid w:val="00286F09"/>
    <w:rsid w:val="00287CAC"/>
    <w:rsid w:val="00287CBD"/>
    <w:rsid w:val="00287CD8"/>
    <w:rsid w:val="00292818"/>
    <w:rsid w:val="00294D29"/>
    <w:rsid w:val="002A0E40"/>
    <w:rsid w:val="002A18E0"/>
    <w:rsid w:val="002A5C3C"/>
    <w:rsid w:val="002B2039"/>
    <w:rsid w:val="002B5F1A"/>
    <w:rsid w:val="002B7501"/>
    <w:rsid w:val="002B78AB"/>
    <w:rsid w:val="002C2156"/>
    <w:rsid w:val="002C599A"/>
    <w:rsid w:val="002D0310"/>
    <w:rsid w:val="002D4BD2"/>
    <w:rsid w:val="002D4FBC"/>
    <w:rsid w:val="002D5BD3"/>
    <w:rsid w:val="002D7BEB"/>
    <w:rsid w:val="002E1185"/>
    <w:rsid w:val="002E3700"/>
    <w:rsid w:val="002F007B"/>
    <w:rsid w:val="002F1166"/>
    <w:rsid w:val="002F179B"/>
    <w:rsid w:val="002F1F0A"/>
    <w:rsid w:val="002F55FD"/>
    <w:rsid w:val="002F6340"/>
    <w:rsid w:val="00301280"/>
    <w:rsid w:val="00302E93"/>
    <w:rsid w:val="003073B4"/>
    <w:rsid w:val="0030756B"/>
    <w:rsid w:val="00311DC8"/>
    <w:rsid w:val="0031269B"/>
    <w:rsid w:val="00313101"/>
    <w:rsid w:val="003136EF"/>
    <w:rsid w:val="003161DB"/>
    <w:rsid w:val="00320880"/>
    <w:rsid w:val="00321B4B"/>
    <w:rsid w:val="00321F4E"/>
    <w:rsid w:val="00325D52"/>
    <w:rsid w:val="00327FDA"/>
    <w:rsid w:val="00330742"/>
    <w:rsid w:val="003330C4"/>
    <w:rsid w:val="0033317C"/>
    <w:rsid w:val="00336A6B"/>
    <w:rsid w:val="00336D19"/>
    <w:rsid w:val="00337161"/>
    <w:rsid w:val="00340744"/>
    <w:rsid w:val="003431D0"/>
    <w:rsid w:val="003439F1"/>
    <w:rsid w:val="0034648A"/>
    <w:rsid w:val="003467F1"/>
    <w:rsid w:val="0035674B"/>
    <w:rsid w:val="00362281"/>
    <w:rsid w:val="00362C24"/>
    <w:rsid w:val="00363186"/>
    <w:rsid w:val="00364063"/>
    <w:rsid w:val="00364EDA"/>
    <w:rsid w:val="003652CD"/>
    <w:rsid w:val="0036730B"/>
    <w:rsid w:val="0037704E"/>
    <w:rsid w:val="003775A8"/>
    <w:rsid w:val="00377CE3"/>
    <w:rsid w:val="00381F50"/>
    <w:rsid w:val="0038344D"/>
    <w:rsid w:val="00386BAA"/>
    <w:rsid w:val="00390A3A"/>
    <w:rsid w:val="00390E1C"/>
    <w:rsid w:val="00391875"/>
    <w:rsid w:val="00392D24"/>
    <w:rsid w:val="0039420D"/>
    <w:rsid w:val="003956CB"/>
    <w:rsid w:val="003964DA"/>
    <w:rsid w:val="003A0CE2"/>
    <w:rsid w:val="003A1033"/>
    <w:rsid w:val="003A3D4B"/>
    <w:rsid w:val="003A5E42"/>
    <w:rsid w:val="003A77E9"/>
    <w:rsid w:val="003B2ACC"/>
    <w:rsid w:val="003B4A0B"/>
    <w:rsid w:val="003B63FF"/>
    <w:rsid w:val="003B738F"/>
    <w:rsid w:val="003C45DA"/>
    <w:rsid w:val="003C6D5C"/>
    <w:rsid w:val="003D0F80"/>
    <w:rsid w:val="003D2883"/>
    <w:rsid w:val="003E15AE"/>
    <w:rsid w:val="003E35D3"/>
    <w:rsid w:val="003E5D36"/>
    <w:rsid w:val="003E6FB6"/>
    <w:rsid w:val="003F5E88"/>
    <w:rsid w:val="004044AE"/>
    <w:rsid w:val="00405991"/>
    <w:rsid w:val="00405DA6"/>
    <w:rsid w:val="00406494"/>
    <w:rsid w:val="004151B9"/>
    <w:rsid w:val="00416470"/>
    <w:rsid w:val="00416C51"/>
    <w:rsid w:val="00424111"/>
    <w:rsid w:val="00424BD5"/>
    <w:rsid w:val="00430E92"/>
    <w:rsid w:val="004320B5"/>
    <w:rsid w:val="00433A08"/>
    <w:rsid w:val="0043480F"/>
    <w:rsid w:val="00434AF9"/>
    <w:rsid w:val="004366F6"/>
    <w:rsid w:val="00442B88"/>
    <w:rsid w:val="00444843"/>
    <w:rsid w:val="0044732E"/>
    <w:rsid w:val="004519AA"/>
    <w:rsid w:val="00453BFB"/>
    <w:rsid w:val="00456123"/>
    <w:rsid w:val="004620D0"/>
    <w:rsid w:val="00463620"/>
    <w:rsid w:val="004674FF"/>
    <w:rsid w:val="00470A07"/>
    <w:rsid w:val="004714DB"/>
    <w:rsid w:val="00475F38"/>
    <w:rsid w:val="004817E7"/>
    <w:rsid w:val="00482673"/>
    <w:rsid w:val="0048448B"/>
    <w:rsid w:val="00484CC5"/>
    <w:rsid w:val="00484CCC"/>
    <w:rsid w:val="004860CA"/>
    <w:rsid w:val="00486F9F"/>
    <w:rsid w:val="00487177"/>
    <w:rsid w:val="004928C7"/>
    <w:rsid w:val="004A091E"/>
    <w:rsid w:val="004A0DC0"/>
    <w:rsid w:val="004B4166"/>
    <w:rsid w:val="004B4A5B"/>
    <w:rsid w:val="004B4C39"/>
    <w:rsid w:val="004B55C5"/>
    <w:rsid w:val="004C2F29"/>
    <w:rsid w:val="004C46A2"/>
    <w:rsid w:val="004C7CEF"/>
    <w:rsid w:val="004D5270"/>
    <w:rsid w:val="004D5D34"/>
    <w:rsid w:val="004D6978"/>
    <w:rsid w:val="004D787C"/>
    <w:rsid w:val="004D7A13"/>
    <w:rsid w:val="004E2965"/>
    <w:rsid w:val="004E3DD7"/>
    <w:rsid w:val="004F015C"/>
    <w:rsid w:val="004F1481"/>
    <w:rsid w:val="004F488C"/>
    <w:rsid w:val="004F5AC9"/>
    <w:rsid w:val="004F5B4A"/>
    <w:rsid w:val="00502179"/>
    <w:rsid w:val="0050266F"/>
    <w:rsid w:val="00504FB8"/>
    <w:rsid w:val="00511EB9"/>
    <w:rsid w:val="005121CF"/>
    <w:rsid w:val="005147C0"/>
    <w:rsid w:val="0051485E"/>
    <w:rsid w:val="00515E9D"/>
    <w:rsid w:val="00524636"/>
    <w:rsid w:val="00532068"/>
    <w:rsid w:val="005528AA"/>
    <w:rsid w:val="00553C06"/>
    <w:rsid w:val="0055603A"/>
    <w:rsid w:val="00557832"/>
    <w:rsid w:val="0056125E"/>
    <w:rsid w:val="005618F4"/>
    <w:rsid w:val="005624B9"/>
    <w:rsid w:val="00562D5D"/>
    <w:rsid w:val="0056404C"/>
    <w:rsid w:val="0056593D"/>
    <w:rsid w:val="00565D43"/>
    <w:rsid w:val="0056636E"/>
    <w:rsid w:val="00567582"/>
    <w:rsid w:val="0057497D"/>
    <w:rsid w:val="00577C24"/>
    <w:rsid w:val="00581268"/>
    <w:rsid w:val="0058205B"/>
    <w:rsid w:val="005844DF"/>
    <w:rsid w:val="005853FC"/>
    <w:rsid w:val="005872C2"/>
    <w:rsid w:val="0059204C"/>
    <w:rsid w:val="005A0E90"/>
    <w:rsid w:val="005A1839"/>
    <w:rsid w:val="005A4959"/>
    <w:rsid w:val="005A4A8E"/>
    <w:rsid w:val="005A6151"/>
    <w:rsid w:val="005A6D08"/>
    <w:rsid w:val="005B1125"/>
    <w:rsid w:val="005B138F"/>
    <w:rsid w:val="005B1E9D"/>
    <w:rsid w:val="005B413B"/>
    <w:rsid w:val="005B6277"/>
    <w:rsid w:val="005B7C3A"/>
    <w:rsid w:val="005C1447"/>
    <w:rsid w:val="005C3953"/>
    <w:rsid w:val="005C4EF6"/>
    <w:rsid w:val="005D2841"/>
    <w:rsid w:val="005D4985"/>
    <w:rsid w:val="005E002B"/>
    <w:rsid w:val="005E25DD"/>
    <w:rsid w:val="005E3FCF"/>
    <w:rsid w:val="005E4373"/>
    <w:rsid w:val="005E606D"/>
    <w:rsid w:val="005F2E25"/>
    <w:rsid w:val="005F2F13"/>
    <w:rsid w:val="005F3A43"/>
    <w:rsid w:val="005F7A0D"/>
    <w:rsid w:val="00604F04"/>
    <w:rsid w:val="006054D7"/>
    <w:rsid w:val="0060739B"/>
    <w:rsid w:val="0061141F"/>
    <w:rsid w:val="00612054"/>
    <w:rsid w:val="00612456"/>
    <w:rsid w:val="00615656"/>
    <w:rsid w:val="0061642F"/>
    <w:rsid w:val="006166B4"/>
    <w:rsid w:val="00616B3F"/>
    <w:rsid w:val="006229A7"/>
    <w:rsid w:val="00624DAE"/>
    <w:rsid w:val="00625193"/>
    <w:rsid w:val="006301C3"/>
    <w:rsid w:val="0063046B"/>
    <w:rsid w:val="006361CA"/>
    <w:rsid w:val="00636A16"/>
    <w:rsid w:val="006378AA"/>
    <w:rsid w:val="006379C9"/>
    <w:rsid w:val="00637C69"/>
    <w:rsid w:val="006405D6"/>
    <w:rsid w:val="00640714"/>
    <w:rsid w:val="00644876"/>
    <w:rsid w:val="006475CC"/>
    <w:rsid w:val="00647686"/>
    <w:rsid w:val="00647CCA"/>
    <w:rsid w:val="0065001A"/>
    <w:rsid w:val="00650568"/>
    <w:rsid w:val="0065160A"/>
    <w:rsid w:val="00655A53"/>
    <w:rsid w:val="00661387"/>
    <w:rsid w:val="0066237D"/>
    <w:rsid w:val="006655D2"/>
    <w:rsid w:val="00665DB4"/>
    <w:rsid w:val="006677F0"/>
    <w:rsid w:val="0067068F"/>
    <w:rsid w:val="00674B4E"/>
    <w:rsid w:val="006806AA"/>
    <w:rsid w:val="006866D9"/>
    <w:rsid w:val="00687B31"/>
    <w:rsid w:val="00691CC7"/>
    <w:rsid w:val="00691FDB"/>
    <w:rsid w:val="00693162"/>
    <w:rsid w:val="00693AE8"/>
    <w:rsid w:val="0069413B"/>
    <w:rsid w:val="006A1355"/>
    <w:rsid w:val="006A14EF"/>
    <w:rsid w:val="006A1B5C"/>
    <w:rsid w:val="006A1E2D"/>
    <w:rsid w:val="006A2EC3"/>
    <w:rsid w:val="006A6839"/>
    <w:rsid w:val="006B2382"/>
    <w:rsid w:val="006B2EC2"/>
    <w:rsid w:val="006B30BD"/>
    <w:rsid w:val="006B50D6"/>
    <w:rsid w:val="006B7C19"/>
    <w:rsid w:val="006C206E"/>
    <w:rsid w:val="006C7044"/>
    <w:rsid w:val="006D21AF"/>
    <w:rsid w:val="006D5A77"/>
    <w:rsid w:val="006E07FB"/>
    <w:rsid w:val="006E15CD"/>
    <w:rsid w:val="006E5975"/>
    <w:rsid w:val="006F0FAC"/>
    <w:rsid w:val="006F1372"/>
    <w:rsid w:val="006F2FAC"/>
    <w:rsid w:val="00700ECC"/>
    <w:rsid w:val="00707F26"/>
    <w:rsid w:val="00712463"/>
    <w:rsid w:val="00716224"/>
    <w:rsid w:val="00717C87"/>
    <w:rsid w:val="007217B5"/>
    <w:rsid w:val="00722A67"/>
    <w:rsid w:val="00722D47"/>
    <w:rsid w:val="0072328D"/>
    <w:rsid w:val="00723A0E"/>
    <w:rsid w:val="007268DF"/>
    <w:rsid w:val="0073315C"/>
    <w:rsid w:val="00733274"/>
    <w:rsid w:val="00735DF0"/>
    <w:rsid w:val="007370F1"/>
    <w:rsid w:val="00741DA6"/>
    <w:rsid w:val="00746A87"/>
    <w:rsid w:val="007511C7"/>
    <w:rsid w:val="00751659"/>
    <w:rsid w:val="00755901"/>
    <w:rsid w:val="007570C6"/>
    <w:rsid w:val="00757FDB"/>
    <w:rsid w:val="00760646"/>
    <w:rsid w:val="0077509D"/>
    <w:rsid w:val="00777123"/>
    <w:rsid w:val="00777B30"/>
    <w:rsid w:val="00780AF8"/>
    <w:rsid w:val="0078129D"/>
    <w:rsid w:val="00785847"/>
    <w:rsid w:val="00785D2A"/>
    <w:rsid w:val="00786781"/>
    <w:rsid w:val="00786E4F"/>
    <w:rsid w:val="007878F9"/>
    <w:rsid w:val="0079216A"/>
    <w:rsid w:val="00795BD4"/>
    <w:rsid w:val="00797B05"/>
    <w:rsid w:val="007A21F5"/>
    <w:rsid w:val="007A2C85"/>
    <w:rsid w:val="007A3B52"/>
    <w:rsid w:val="007B08E1"/>
    <w:rsid w:val="007B3A14"/>
    <w:rsid w:val="007B7121"/>
    <w:rsid w:val="007C0370"/>
    <w:rsid w:val="007C3382"/>
    <w:rsid w:val="007C520C"/>
    <w:rsid w:val="007C6EEB"/>
    <w:rsid w:val="007E386D"/>
    <w:rsid w:val="007F465B"/>
    <w:rsid w:val="007F62BF"/>
    <w:rsid w:val="007F6BAC"/>
    <w:rsid w:val="007F6D23"/>
    <w:rsid w:val="007F7F57"/>
    <w:rsid w:val="00800417"/>
    <w:rsid w:val="00801394"/>
    <w:rsid w:val="00801421"/>
    <w:rsid w:val="0081190B"/>
    <w:rsid w:val="00813B40"/>
    <w:rsid w:val="00813ECC"/>
    <w:rsid w:val="008142CB"/>
    <w:rsid w:val="00820DEC"/>
    <w:rsid w:val="00821D0C"/>
    <w:rsid w:val="008249AD"/>
    <w:rsid w:val="00832EF2"/>
    <w:rsid w:val="0083350A"/>
    <w:rsid w:val="00833827"/>
    <w:rsid w:val="00834EDB"/>
    <w:rsid w:val="0084545E"/>
    <w:rsid w:val="00850A52"/>
    <w:rsid w:val="00851CCA"/>
    <w:rsid w:val="0085224A"/>
    <w:rsid w:val="00854005"/>
    <w:rsid w:val="008641BB"/>
    <w:rsid w:val="00864440"/>
    <w:rsid w:val="00871199"/>
    <w:rsid w:val="008718DD"/>
    <w:rsid w:val="00875529"/>
    <w:rsid w:val="00880822"/>
    <w:rsid w:val="0088101B"/>
    <w:rsid w:val="008817D9"/>
    <w:rsid w:val="0088368C"/>
    <w:rsid w:val="00884AF2"/>
    <w:rsid w:val="00884D3C"/>
    <w:rsid w:val="008865F6"/>
    <w:rsid w:val="008870C5"/>
    <w:rsid w:val="00890B13"/>
    <w:rsid w:val="00890D0D"/>
    <w:rsid w:val="008934C2"/>
    <w:rsid w:val="00893A82"/>
    <w:rsid w:val="008A0FBF"/>
    <w:rsid w:val="008A2B0B"/>
    <w:rsid w:val="008A692E"/>
    <w:rsid w:val="008A6AD6"/>
    <w:rsid w:val="008A730E"/>
    <w:rsid w:val="008B48DA"/>
    <w:rsid w:val="008B49E2"/>
    <w:rsid w:val="008B7732"/>
    <w:rsid w:val="008B7877"/>
    <w:rsid w:val="008C0D84"/>
    <w:rsid w:val="008C264A"/>
    <w:rsid w:val="008C367A"/>
    <w:rsid w:val="008C74A2"/>
    <w:rsid w:val="008D0187"/>
    <w:rsid w:val="008D17A4"/>
    <w:rsid w:val="008D4602"/>
    <w:rsid w:val="008E17E0"/>
    <w:rsid w:val="008E2DB5"/>
    <w:rsid w:val="008E415D"/>
    <w:rsid w:val="008E657E"/>
    <w:rsid w:val="008E6D80"/>
    <w:rsid w:val="008F29D6"/>
    <w:rsid w:val="008F5FF1"/>
    <w:rsid w:val="008F63B4"/>
    <w:rsid w:val="008F7B78"/>
    <w:rsid w:val="009012F0"/>
    <w:rsid w:val="009016A4"/>
    <w:rsid w:val="00901AFB"/>
    <w:rsid w:val="00903CD0"/>
    <w:rsid w:val="009062FC"/>
    <w:rsid w:val="00911D4D"/>
    <w:rsid w:val="009137D9"/>
    <w:rsid w:val="009138ED"/>
    <w:rsid w:val="00913967"/>
    <w:rsid w:val="00920771"/>
    <w:rsid w:val="00921105"/>
    <w:rsid w:val="00922297"/>
    <w:rsid w:val="00922481"/>
    <w:rsid w:val="009263E7"/>
    <w:rsid w:val="00933E46"/>
    <w:rsid w:val="00934BA2"/>
    <w:rsid w:val="00935E4F"/>
    <w:rsid w:val="009449D7"/>
    <w:rsid w:val="00947164"/>
    <w:rsid w:val="009473D5"/>
    <w:rsid w:val="00951F34"/>
    <w:rsid w:val="00956612"/>
    <w:rsid w:val="00960297"/>
    <w:rsid w:val="009608E6"/>
    <w:rsid w:val="00975660"/>
    <w:rsid w:val="00980262"/>
    <w:rsid w:val="00981EDD"/>
    <w:rsid w:val="0098458C"/>
    <w:rsid w:val="00986638"/>
    <w:rsid w:val="00986C7C"/>
    <w:rsid w:val="009A3853"/>
    <w:rsid w:val="009A45B8"/>
    <w:rsid w:val="009A4EC2"/>
    <w:rsid w:val="009A6B97"/>
    <w:rsid w:val="009B418C"/>
    <w:rsid w:val="009B5CEA"/>
    <w:rsid w:val="009C0924"/>
    <w:rsid w:val="009C5873"/>
    <w:rsid w:val="009C5ADE"/>
    <w:rsid w:val="009D2054"/>
    <w:rsid w:val="009D5E0B"/>
    <w:rsid w:val="009E1717"/>
    <w:rsid w:val="009E2055"/>
    <w:rsid w:val="009E7F69"/>
    <w:rsid w:val="009F711F"/>
    <w:rsid w:val="00A00D9A"/>
    <w:rsid w:val="00A0283A"/>
    <w:rsid w:val="00A03BA9"/>
    <w:rsid w:val="00A07109"/>
    <w:rsid w:val="00A1219F"/>
    <w:rsid w:val="00A1362A"/>
    <w:rsid w:val="00A13972"/>
    <w:rsid w:val="00A15883"/>
    <w:rsid w:val="00A16910"/>
    <w:rsid w:val="00A17CCD"/>
    <w:rsid w:val="00A21875"/>
    <w:rsid w:val="00A2434A"/>
    <w:rsid w:val="00A335BD"/>
    <w:rsid w:val="00A35853"/>
    <w:rsid w:val="00A360E4"/>
    <w:rsid w:val="00A40472"/>
    <w:rsid w:val="00A423E4"/>
    <w:rsid w:val="00A44208"/>
    <w:rsid w:val="00A45CA2"/>
    <w:rsid w:val="00A47DE2"/>
    <w:rsid w:val="00A500F1"/>
    <w:rsid w:val="00A5342D"/>
    <w:rsid w:val="00A53F8F"/>
    <w:rsid w:val="00A5684D"/>
    <w:rsid w:val="00A646DE"/>
    <w:rsid w:val="00A67CBB"/>
    <w:rsid w:val="00A703E6"/>
    <w:rsid w:val="00A721B6"/>
    <w:rsid w:val="00A727DD"/>
    <w:rsid w:val="00A7407F"/>
    <w:rsid w:val="00A7757F"/>
    <w:rsid w:val="00A80DE1"/>
    <w:rsid w:val="00A8141F"/>
    <w:rsid w:val="00A8327A"/>
    <w:rsid w:val="00A83AD6"/>
    <w:rsid w:val="00A83D1E"/>
    <w:rsid w:val="00A92B93"/>
    <w:rsid w:val="00A92EF9"/>
    <w:rsid w:val="00AA34A0"/>
    <w:rsid w:val="00AA3CA8"/>
    <w:rsid w:val="00AA7EA8"/>
    <w:rsid w:val="00AB0F66"/>
    <w:rsid w:val="00AB5AFA"/>
    <w:rsid w:val="00AB75DC"/>
    <w:rsid w:val="00AB7AFA"/>
    <w:rsid w:val="00AC1EA3"/>
    <w:rsid w:val="00AC4158"/>
    <w:rsid w:val="00AC5DE0"/>
    <w:rsid w:val="00AC7F5B"/>
    <w:rsid w:val="00AD36E8"/>
    <w:rsid w:val="00AD67EA"/>
    <w:rsid w:val="00AD6FE4"/>
    <w:rsid w:val="00AE0F1C"/>
    <w:rsid w:val="00AE1641"/>
    <w:rsid w:val="00AE3632"/>
    <w:rsid w:val="00AE6E6C"/>
    <w:rsid w:val="00AF039E"/>
    <w:rsid w:val="00AF17C9"/>
    <w:rsid w:val="00AF3305"/>
    <w:rsid w:val="00AF558F"/>
    <w:rsid w:val="00B0065C"/>
    <w:rsid w:val="00B01939"/>
    <w:rsid w:val="00B0232D"/>
    <w:rsid w:val="00B03D55"/>
    <w:rsid w:val="00B0705E"/>
    <w:rsid w:val="00B077C8"/>
    <w:rsid w:val="00B11FC9"/>
    <w:rsid w:val="00B14B0A"/>
    <w:rsid w:val="00B15674"/>
    <w:rsid w:val="00B17800"/>
    <w:rsid w:val="00B20514"/>
    <w:rsid w:val="00B235C7"/>
    <w:rsid w:val="00B24884"/>
    <w:rsid w:val="00B260E6"/>
    <w:rsid w:val="00B26347"/>
    <w:rsid w:val="00B30229"/>
    <w:rsid w:val="00B33340"/>
    <w:rsid w:val="00B3605D"/>
    <w:rsid w:val="00B3656D"/>
    <w:rsid w:val="00B37D5F"/>
    <w:rsid w:val="00B40467"/>
    <w:rsid w:val="00B41E45"/>
    <w:rsid w:val="00B42D66"/>
    <w:rsid w:val="00B4488F"/>
    <w:rsid w:val="00B454D5"/>
    <w:rsid w:val="00B45B2C"/>
    <w:rsid w:val="00B45FC2"/>
    <w:rsid w:val="00B46458"/>
    <w:rsid w:val="00B516C7"/>
    <w:rsid w:val="00B52E78"/>
    <w:rsid w:val="00B5372D"/>
    <w:rsid w:val="00B54E99"/>
    <w:rsid w:val="00B551C9"/>
    <w:rsid w:val="00B5537B"/>
    <w:rsid w:val="00B56658"/>
    <w:rsid w:val="00B723A4"/>
    <w:rsid w:val="00B72C9D"/>
    <w:rsid w:val="00B73386"/>
    <w:rsid w:val="00B7769B"/>
    <w:rsid w:val="00B8362B"/>
    <w:rsid w:val="00B83D6A"/>
    <w:rsid w:val="00B84184"/>
    <w:rsid w:val="00B842E6"/>
    <w:rsid w:val="00B8542A"/>
    <w:rsid w:val="00B86052"/>
    <w:rsid w:val="00B90463"/>
    <w:rsid w:val="00B92F1A"/>
    <w:rsid w:val="00B93DB9"/>
    <w:rsid w:val="00B945E9"/>
    <w:rsid w:val="00B95792"/>
    <w:rsid w:val="00B975D5"/>
    <w:rsid w:val="00BA50CA"/>
    <w:rsid w:val="00BA5561"/>
    <w:rsid w:val="00BA5B84"/>
    <w:rsid w:val="00BA7791"/>
    <w:rsid w:val="00BB2855"/>
    <w:rsid w:val="00BB3986"/>
    <w:rsid w:val="00BB5D6B"/>
    <w:rsid w:val="00BC1276"/>
    <w:rsid w:val="00BC2025"/>
    <w:rsid w:val="00BD41DC"/>
    <w:rsid w:val="00BD45F0"/>
    <w:rsid w:val="00BD61C9"/>
    <w:rsid w:val="00BE1CB7"/>
    <w:rsid w:val="00BE293D"/>
    <w:rsid w:val="00BE370B"/>
    <w:rsid w:val="00BE4ED6"/>
    <w:rsid w:val="00BE63E9"/>
    <w:rsid w:val="00BE704A"/>
    <w:rsid w:val="00BF08BB"/>
    <w:rsid w:val="00BF4619"/>
    <w:rsid w:val="00BF7548"/>
    <w:rsid w:val="00BF787C"/>
    <w:rsid w:val="00C01348"/>
    <w:rsid w:val="00C02921"/>
    <w:rsid w:val="00C0430C"/>
    <w:rsid w:val="00C07B10"/>
    <w:rsid w:val="00C11091"/>
    <w:rsid w:val="00C12587"/>
    <w:rsid w:val="00C131AE"/>
    <w:rsid w:val="00C13885"/>
    <w:rsid w:val="00C167A3"/>
    <w:rsid w:val="00C2631A"/>
    <w:rsid w:val="00C311F8"/>
    <w:rsid w:val="00C349AD"/>
    <w:rsid w:val="00C44B10"/>
    <w:rsid w:val="00C450CB"/>
    <w:rsid w:val="00C46D61"/>
    <w:rsid w:val="00C47C55"/>
    <w:rsid w:val="00C50FA9"/>
    <w:rsid w:val="00C513E5"/>
    <w:rsid w:val="00C52716"/>
    <w:rsid w:val="00C546A2"/>
    <w:rsid w:val="00C61EA9"/>
    <w:rsid w:val="00C63791"/>
    <w:rsid w:val="00C658CA"/>
    <w:rsid w:val="00C65EC5"/>
    <w:rsid w:val="00C673B6"/>
    <w:rsid w:val="00C74F89"/>
    <w:rsid w:val="00C75714"/>
    <w:rsid w:val="00C77975"/>
    <w:rsid w:val="00C83364"/>
    <w:rsid w:val="00C83424"/>
    <w:rsid w:val="00C84AE3"/>
    <w:rsid w:val="00C9275A"/>
    <w:rsid w:val="00C94DE1"/>
    <w:rsid w:val="00C96783"/>
    <w:rsid w:val="00C96B2F"/>
    <w:rsid w:val="00C974BD"/>
    <w:rsid w:val="00CA0765"/>
    <w:rsid w:val="00CA1721"/>
    <w:rsid w:val="00CB271A"/>
    <w:rsid w:val="00CB37FD"/>
    <w:rsid w:val="00CB4C95"/>
    <w:rsid w:val="00CB65AF"/>
    <w:rsid w:val="00CB68E5"/>
    <w:rsid w:val="00CC2A1B"/>
    <w:rsid w:val="00CC7A1A"/>
    <w:rsid w:val="00CD4131"/>
    <w:rsid w:val="00CD41E0"/>
    <w:rsid w:val="00CD56F0"/>
    <w:rsid w:val="00CE232E"/>
    <w:rsid w:val="00CE2CE1"/>
    <w:rsid w:val="00CF00E5"/>
    <w:rsid w:val="00CF03D7"/>
    <w:rsid w:val="00CF2EED"/>
    <w:rsid w:val="00CF53DF"/>
    <w:rsid w:val="00D0215C"/>
    <w:rsid w:val="00D07E96"/>
    <w:rsid w:val="00D1373B"/>
    <w:rsid w:val="00D13E43"/>
    <w:rsid w:val="00D22435"/>
    <w:rsid w:val="00D26554"/>
    <w:rsid w:val="00D26608"/>
    <w:rsid w:val="00D27286"/>
    <w:rsid w:val="00D27F13"/>
    <w:rsid w:val="00D30950"/>
    <w:rsid w:val="00D3255F"/>
    <w:rsid w:val="00D3431F"/>
    <w:rsid w:val="00D3621B"/>
    <w:rsid w:val="00D36DC5"/>
    <w:rsid w:val="00D37C09"/>
    <w:rsid w:val="00D4145C"/>
    <w:rsid w:val="00D427FC"/>
    <w:rsid w:val="00D42C29"/>
    <w:rsid w:val="00D4419F"/>
    <w:rsid w:val="00D46FA4"/>
    <w:rsid w:val="00D509E6"/>
    <w:rsid w:val="00D52AB2"/>
    <w:rsid w:val="00D60A82"/>
    <w:rsid w:val="00D63484"/>
    <w:rsid w:val="00D729D1"/>
    <w:rsid w:val="00D73361"/>
    <w:rsid w:val="00D77A26"/>
    <w:rsid w:val="00D817E8"/>
    <w:rsid w:val="00D8484E"/>
    <w:rsid w:val="00D84C4E"/>
    <w:rsid w:val="00D85D20"/>
    <w:rsid w:val="00D87B96"/>
    <w:rsid w:val="00D90696"/>
    <w:rsid w:val="00D90EBD"/>
    <w:rsid w:val="00D92004"/>
    <w:rsid w:val="00D9254E"/>
    <w:rsid w:val="00D93F66"/>
    <w:rsid w:val="00DA1E70"/>
    <w:rsid w:val="00DA45B0"/>
    <w:rsid w:val="00DA68AC"/>
    <w:rsid w:val="00DA6BC3"/>
    <w:rsid w:val="00DA7E07"/>
    <w:rsid w:val="00DB2793"/>
    <w:rsid w:val="00DC080A"/>
    <w:rsid w:val="00DC241A"/>
    <w:rsid w:val="00DC4D5E"/>
    <w:rsid w:val="00DC73A4"/>
    <w:rsid w:val="00DC76FB"/>
    <w:rsid w:val="00DD0056"/>
    <w:rsid w:val="00DD033F"/>
    <w:rsid w:val="00DD1438"/>
    <w:rsid w:val="00DD6383"/>
    <w:rsid w:val="00DE077E"/>
    <w:rsid w:val="00DE1B36"/>
    <w:rsid w:val="00DF0AF4"/>
    <w:rsid w:val="00DF3C97"/>
    <w:rsid w:val="00DF49BA"/>
    <w:rsid w:val="00DF7DC2"/>
    <w:rsid w:val="00DF7DE9"/>
    <w:rsid w:val="00E00B0A"/>
    <w:rsid w:val="00E03B5C"/>
    <w:rsid w:val="00E06151"/>
    <w:rsid w:val="00E10138"/>
    <w:rsid w:val="00E12165"/>
    <w:rsid w:val="00E12B58"/>
    <w:rsid w:val="00E1653B"/>
    <w:rsid w:val="00E1662E"/>
    <w:rsid w:val="00E217B3"/>
    <w:rsid w:val="00E22506"/>
    <w:rsid w:val="00E30476"/>
    <w:rsid w:val="00E33722"/>
    <w:rsid w:val="00E346FA"/>
    <w:rsid w:val="00E36485"/>
    <w:rsid w:val="00E43DC4"/>
    <w:rsid w:val="00E444A5"/>
    <w:rsid w:val="00E504B6"/>
    <w:rsid w:val="00E51104"/>
    <w:rsid w:val="00E5267A"/>
    <w:rsid w:val="00E53635"/>
    <w:rsid w:val="00E53FB0"/>
    <w:rsid w:val="00E552EB"/>
    <w:rsid w:val="00E55570"/>
    <w:rsid w:val="00E556DA"/>
    <w:rsid w:val="00E5629A"/>
    <w:rsid w:val="00E5653F"/>
    <w:rsid w:val="00E61175"/>
    <w:rsid w:val="00E6664B"/>
    <w:rsid w:val="00E67531"/>
    <w:rsid w:val="00E73BA6"/>
    <w:rsid w:val="00E74CB1"/>
    <w:rsid w:val="00E75B59"/>
    <w:rsid w:val="00E8010E"/>
    <w:rsid w:val="00E806E3"/>
    <w:rsid w:val="00E8177B"/>
    <w:rsid w:val="00E82243"/>
    <w:rsid w:val="00E82260"/>
    <w:rsid w:val="00E92C2D"/>
    <w:rsid w:val="00E9452F"/>
    <w:rsid w:val="00E951E1"/>
    <w:rsid w:val="00E95F81"/>
    <w:rsid w:val="00E97DD8"/>
    <w:rsid w:val="00EA3DD8"/>
    <w:rsid w:val="00EA421F"/>
    <w:rsid w:val="00EA7493"/>
    <w:rsid w:val="00EB0766"/>
    <w:rsid w:val="00EB0B07"/>
    <w:rsid w:val="00EB1479"/>
    <w:rsid w:val="00EB1A3B"/>
    <w:rsid w:val="00EB1FF8"/>
    <w:rsid w:val="00EB32DD"/>
    <w:rsid w:val="00EB3D19"/>
    <w:rsid w:val="00EC242B"/>
    <w:rsid w:val="00ED13A0"/>
    <w:rsid w:val="00ED1C00"/>
    <w:rsid w:val="00ED1DCE"/>
    <w:rsid w:val="00ED4E17"/>
    <w:rsid w:val="00ED5A50"/>
    <w:rsid w:val="00ED76AB"/>
    <w:rsid w:val="00EE3AAB"/>
    <w:rsid w:val="00EE43E7"/>
    <w:rsid w:val="00EE5C6F"/>
    <w:rsid w:val="00EF346F"/>
    <w:rsid w:val="00EF4460"/>
    <w:rsid w:val="00F010FC"/>
    <w:rsid w:val="00F07207"/>
    <w:rsid w:val="00F102B0"/>
    <w:rsid w:val="00F11253"/>
    <w:rsid w:val="00F16BE3"/>
    <w:rsid w:val="00F2327B"/>
    <w:rsid w:val="00F23A0C"/>
    <w:rsid w:val="00F23D28"/>
    <w:rsid w:val="00F26B0E"/>
    <w:rsid w:val="00F329CD"/>
    <w:rsid w:val="00F33EDB"/>
    <w:rsid w:val="00F3427B"/>
    <w:rsid w:val="00F356DF"/>
    <w:rsid w:val="00F378FE"/>
    <w:rsid w:val="00F442D4"/>
    <w:rsid w:val="00F44480"/>
    <w:rsid w:val="00F44621"/>
    <w:rsid w:val="00F450CA"/>
    <w:rsid w:val="00F463D1"/>
    <w:rsid w:val="00F46AAA"/>
    <w:rsid w:val="00F46E49"/>
    <w:rsid w:val="00F50709"/>
    <w:rsid w:val="00F52435"/>
    <w:rsid w:val="00F56B78"/>
    <w:rsid w:val="00F653B8"/>
    <w:rsid w:val="00F66DBF"/>
    <w:rsid w:val="00F67168"/>
    <w:rsid w:val="00F711BE"/>
    <w:rsid w:val="00F75A30"/>
    <w:rsid w:val="00F827A6"/>
    <w:rsid w:val="00F84FCA"/>
    <w:rsid w:val="00F85EB2"/>
    <w:rsid w:val="00F8692F"/>
    <w:rsid w:val="00F91211"/>
    <w:rsid w:val="00F92F09"/>
    <w:rsid w:val="00F93F95"/>
    <w:rsid w:val="00F96E8A"/>
    <w:rsid w:val="00FB00A3"/>
    <w:rsid w:val="00FB6F92"/>
    <w:rsid w:val="00FB7BBA"/>
    <w:rsid w:val="00FC1728"/>
    <w:rsid w:val="00FC4B12"/>
    <w:rsid w:val="00FC4E11"/>
    <w:rsid w:val="00FC5839"/>
    <w:rsid w:val="00FC663A"/>
    <w:rsid w:val="00FC673E"/>
    <w:rsid w:val="00FD0A40"/>
    <w:rsid w:val="00FD38A4"/>
    <w:rsid w:val="00FD6BC2"/>
    <w:rsid w:val="00FD6F1D"/>
    <w:rsid w:val="00FE08E1"/>
    <w:rsid w:val="00FE2D62"/>
    <w:rsid w:val="00FE3CBD"/>
    <w:rsid w:val="00FE5711"/>
    <w:rsid w:val="00FF0CE3"/>
    <w:rsid w:val="00FF2534"/>
    <w:rsid w:val="00FF2FB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B494D"/>
  <w15:docId w15:val="{FF7FCFB9-07D1-49CC-ABEC-2DE878F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E45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1642F"/>
    <w:rPr>
      <w:rFonts w:cs="Calibri"/>
      <w:lang w:eastAsia="en-US"/>
    </w:rPr>
  </w:style>
  <w:style w:type="paragraph" w:styleId="Odstavecseseznamem">
    <w:name w:val="List Paragraph"/>
    <w:basedOn w:val="Normln"/>
    <w:uiPriority w:val="34"/>
    <w:qFormat/>
    <w:rsid w:val="008B48DA"/>
    <w:pPr>
      <w:spacing w:line="240" w:lineRule="auto"/>
      <w:ind w:left="720"/>
      <w:contextualSpacing/>
    </w:pPr>
    <w:rPr>
      <w:rFonts w:cs="Times New Roman"/>
    </w:rPr>
  </w:style>
  <w:style w:type="character" w:styleId="Hypertextovodkaz">
    <w:name w:val="Hyperlink"/>
    <w:basedOn w:val="Standardnpsmoodstavce"/>
    <w:uiPriority w:val="99"/>
    <w:rsid w:val="00723A0E"/>
    <w:rPr>
      <w:rFonts w:cs="Times New Roman"/>
      <w:color w:val="0066CC"/>
      <w:u w:val="single"/>
    </w:rPr>
  </w:style>
  <w:style w:type="paragraph" w:styleId="Normlnweb">
    <w:name w:val="Normal (Web)"/>
    <w:basedOn w:val="Normln"/>
    <w:uiPriority w:val="99"/>
    <w:unhideWhenUsed/>
    <w:rsid w:val="002A0E40"/>
    <w:pPr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68A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D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22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581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2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Zdenka Šindelářová</cp:lastModifiedBy>
  <cp:revision>4</cp:revision>
  <cp:lastPrinted>2022-12-13T13:50:00Z</cp:lastPrinted>
  <dcterms:created xsi:type="dcterms:W3CDTF">2022-12-15T08:11:00Z</dcterms:created>
  <dcterms:modified xsi:type="dcterms:W3CDTF">2022-12-15T21:15:00Z</dcterms:modified>
</cp:coreProperties>
</file>